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514F" w:rsidRDefault="00EB5032" w:rsidP="007D0894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eastAsia="Montserrat Light"/>
          <w:i/>
          <w:color w:val="000000"/>
          <w:sz w:val="20"/>
          <w:szCs w:val="20"/>
        </w:rPr>
      </w:pPr>
      <w:r w:rsidRPr="00006192">
        <w:rPr>
          <w:rFonts w:eastAsia="Montserrat Light"/>
          <w:i/>
          <w:color w:val="000000"/>
          <w:sz w:val="20"/>
          <w:szCs w:val="20"/>
        </w:rPr>
        <w:t xml:space="preserve">Załącznik nr 2 </w:t>
      </w:r>
    </w:p>
    <w:p w:rsidR="009A0C9C" w:rsidRPr="00006192" w:rsidRDefault="00EB5032" w:rsidP="007D0894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eastAsia="Montserrat"/>
          <w:i/>
          <w:color w:val="000000"/>
          <w:sz w:val="20"/>
          <w:szCs w:val="20"/>
        </w:rPr>
      </w:pPr>
      <w:r w:rsidRPr="00006192">
        <w:rPr>
          <w:rFonts w:eastAsia="Montserrat Light"/>
          <w:i/>
          <w:color w:val="000000"/>
          <w:sz w:val="20"/>
          <w:szCs w:val="20"/>
        </w:rPr>
        <w:t xml:space="preserve">do Zapytania ofertowego nr </w:t>
      </w:r>
      <w:r w:rsidR="00006192" w:rsidRPr="00006192">
        <w:rPr>
          <w:i/>
          <w:sz w:val="20"/>
          <w:szCs w:val="20"/>
        </w:rPr>
        <w:t>1/2026/FEPM.01.01</w:t>
      </w:r>
    </w:p>
    <w:tbl>
      <w:tblPr>
        <w:tblStyle w:val="a"/>
        <w:tblW w:w="921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9212"/>
      </w:tblGrid>
      <w:tr w:rsidR="009A0C9C" w:rsidRPr="00A22442">
        <w:tc>
          <w:tcPr>
            <w:tcW w:w="9212" w:type="dxa"/>
            <w:shd w:val="clear" w:color="auto" w:fill="F2F2F2"/>
            <w:vAlign w:val="center"/>
          </w:tcPr>
          <w:p w:rsidR="009A0C9C" w:rsidRPr="00A22442" w:rsidRDefault="00EB5032">
            <w:pPr>
              <w:spacing w:before="240"/>
              <w:jc w:val="center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 xml:space="preserve">OŚWIADCZENIE O </w:t>
            </w:r>
          </w:p>
          <w:p w:rsidR="009A0C9C" w:rsidRPr="00A22442" w:rsidRDefault="00EB5032" w:rsidP="00CB67A9">
            <w:pPr>
              <w:jc w:val="center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BRAKU PODSTAW DO WYKLUCZENIA</w:t>
            </w:r>
            <w:r w:rsidR="00CB67A9">
              <w:rPr>
                <w:rFonts w:eastAsia="Montserrat Light"/>
                <w:b/>
              </w:rPr>
              <w:t xml:space="preserve"> </w:t>
            </w:r>
            <w:r w:rsidRPr="00A22442">
              <w:rPr>
                <w:rFonts w:eastAsia="Montserrat Light"/>
                <w:b/>
              </w:rPr>
              <w:t>ORAZ</w:t>
            </w:r>
            <w:r w:rsidR="00CB67A9">
              <w:rPr>
                <w:rFonts w:eastAsia="Montserrat Light"/>
                <w:b/>
              </w:rPr>
              <w:t xml:space="preserve"> </w:t>
            </w:r>
            <w:r w:rsidRPr="00A22442">
              <w:rPr>
                <w:rFonts w:eastAsia="Montserrat Light"/>
                <w:b/>
              </w:rPr>
              <w:t>SPEŁNIANIU WARUNKÓW UDZIAŁU W POSTĘPOWANIU</w:t>
            </w:r>
          </w:p>
        </w:tc>
      </w:tr>
    </w:tbl>
    <w:p w:rsidR="009A0C9C" w:rsidRPr="00A22442" w:rsidRDefault="009A0C9C">
      <w:pPr>
        <w:spacing w:after="0"/>
        <w:rPr>
          <w:rFonts w:eastAsia="Montserrat Light"/>
          <w:b/>
        </w:rPr>
      </w:pPr>
    </w:p>
    <w:p w:rsidR="008D17A3" w:rsidRPr="00AF128D" w:rsidRDefault="00FA5E27" w:rsidP="008D17A3">
      <w:pPr>
        <w:spacing w:after="240"/>
        <w:ind w:left="-142"/>
        <w:jc w:val="both"/>
        <w:rPr>
          <w:rFonts w:eastAsia="Montserrat Light"/>
        </w:rPr>
      </w:pPr>
      <w:r w:rsidRPr="00D46FC6">
        <w:t>W odpowiedzi na zapytane ofertowe procedowane zgodnie z zasadą konkurencyjności</w:t>
      </w:r>
      <w:r w:rsidR="008D17A3">
        <w:t xml:space="preserve"> </w:t>
      </w:r>
      <w:r w:rsidR="008D17A3">
        <w:rPr>
          <w:rFonts w:cstheme="minorHAnsi"/>
        </w:rPr>
        <w:t xml:space="preserve">w ramach </w:t>
      </w:r>
      <w:r w:rsidR="008D17A3" w:rsidRPr="00CA6510">
        <w:rPr>
          <w:rFonts w:cstheme="minorHAnsi"/>
        </w:rPr>
        <w:t xml:space="preserve">projektu pn. „Prace B+R nad stworzeniem inteligentnego systemu  zarządzania transportem z </w:t>
      </w:r>
      <w:r w:rsidR="008D17A3" w:rsidRPr="00D9761D">
        <w:rPr>
          <w:rFonts w:cstheme="minorHAnsi"/>
        </w:rPr>
        <w:t>elementami uczenia</w:t>
      </w:r>
      <w:r w:rsidR="008D17A3" w:rsidRPr="00D9761D">
        <w:rPr>
          <w:rFonts w:cstheme="minorHAnsi"/>
          <w:bCs/>
        </w:rPr>
        <w:t xml:space="preserve"> </w:t>
      </w:r>
      <w:r w:rsidR="008D17A3" w:rsidRPr="00D9761D">
        <w:rPr>
          <w:rFonts w:cstheme="minorHAnsi"/>
        </w:rPr>
        <w:t>maszynowego”</w:t>
      </w:r>
      <w:r w:rsidR="00EB5032" w:rsidRPr="00AF128D">
        <w:rPr>
          <w:rFonts w:eastAsia="Montserrat Light"/>
        </w:rPr>
        <w:t>:</w:t>
      </w:r>
    </w:p>
    <w:tbl>
      <w:tblPr>
        <w:tblStyle w:val="a0"/>
        <w:tblW w:w="921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/>
      </w:tblPr>
      <w:tblGrid>
        <w:gridCol w:w="2660"/>
        <w:gridCol w:w="6552"/>
      </w:tblGrid>
      <w:tr w:rsidR="009A0C9C" w:rsidRPr="00A22442">
        <w:tc>
          <w:tcPr>
            <w:tcW w:w="2660" w:type="dxa"/>
            <w:shd w:val="clear" w:color="auto" w:fill="F2F2F2"/>
          </w:tcPr>
          <w:p w:rsidR="009A0C9C" w:rsidRPr="00A22442" w:rsidRDefault="002F75F6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 xml:space="preserve">Dane </w:t>
            </w:r>
            <w:r w:rsidR="00F36C9C" w:rsidRPr="00A22442">
              <w:rPr>
                <w:rFonts w:eastAsia="Montserrat Light"/>
                <w:b/>
              </w:rPr>
              <w:t>Zamawiającego</w:t>
            </w:r>
          </w:p>
        </w:tc>
        <w:tc>
          <w:tcPr>
            <w:tcW w:w="6552" w:type="dxa"/>
            <w:shd w:val="clear" w:color="auto" w:fill="F2F2F2"/>
          </w:tcPr>
          <w:p w:rsidR="009A0C9C" w:rsidRPr="00A22442" w:rsidRDefault="006C15CA">
            <w:pPr>
              <w:shd w:val="clear" w:color="auto" w:fill="F2F2F2"/>
              <w:rPr>
                <w:rFonts w:eastAsia="Montserrat Light"/>
                <w:b/>
              </w:rPr>
            </w:pPr>
            <w:r w:rsidRPr="000925D6">
              <w:rPr>
                <w:rFonts w:eastAsia="Proxima Nova" w:cstheme="minorHAnsi"/>
                <w:b/>
                <w:bCs/>
                <w:sz w:val="24"/>
              </w:rPr>
              <w:t>HOGS Sp. z o.o.</w:t>
            </w:r>
          </w:p>
        </w:tc>
      </w:tr>
      <w:tr w:rsidR="002F75F6" w:rsidRPr="00A22442">
        <w:tc>
          <w:tcPr>
            <w:tcW w:w="2660" w:type="dxa"/>
            <w:shd w:val="clear" w:color="auto" w:fill="F2F2F2"/>
          </w:tcPr>
          <w:p w:rsidR="002F75F6" w:rsidRPr="00A22442" w:rsidRDefault="002F75F6" w:rsidP="002F75F6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Nr zapytania ofertowego</w:t>
            </w:r>
          </w:p>
        </w:tc>
        <w:tc>
          <w:tcPr>
            <w:tcW w:w="6552" w:type="dxa"/>
            <w:shd w:val="clear" w:color="auto" w:fill="F2F2F2"/>
          </w:tcPr>
          <w:p w:rsidR="002F75F6" w:rsidRPr="00A22442" w:rsidRDefault="006C15CA" w:rsidP="002F75F6">
            <w:pPr>
              <w:shd w:val="clear" w:color="auto" w:fill="F2F2F2"/>
              <w:rPr>
                <w:rFonts w:eastAsia="Montserrat SemiBold"/>
                <w:b/>
                <w:bCs/>
              </w:rPr>
            </w:pPr>
            <w:r w:rsidRPr="000925D6">
              <w:rPr>
                <w:b/>
                <w:szCs w:val="20"/>
              </w:rPr>
              <w:t>1/2026/FEPM.01.01</w:t>
            </w:r>
          </w:p>
        </w:tc>
      </w:tr>
      <w:tr w:rsidR="009A0C9C" w:rsidRPr="00A22442"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Tytuł zapytania</w:t>
            </w:r>
          </w:p>
        </w:tc>
        <w:tc>
          <w:tcPr>
            <w:tcW w:w="6552" w:type="dxa"/>
            <w:shd w:val="clear" w:color="auto" w:fill="F2F2F2"/>
          </w:tcPr>
          <w:p w:rsidR="009A0C9C" w:rsidRPr="00A22442" w:rsidRDefault="006C15CA" w:rsidP="00A447E5">
            <w:pPr>
              <w:shd w:val="clear" w:color="auto" w:fill="F2F2F2"/>
              <w:rPr>
                <w:rFonts w:eastAsia="Montserrat Light"/>
                <w:b/>
                <w:highlight w:val="yellow"/>
              </w:rPr>
            </w:pPr>
            <w:r w:rsidRPr="000925D6">
              <w:rPr>
                <w:rFonts w:cstheme="minorHAnsi"/>
                <w:b/>
                <w:sz w:val="24"/>
                <w:szCs w:val="24"/>
              </w:rPr>
              <w:t>USŁUGA DOSTĘPU DO MODELI JĘZYKOWYCH (LLM)</w:t>
            </w:r>
          </w:p>
        </w:tc>
      </w:tr>
    </w:tbl>
    <w:p w:rsidR="009A0C9C" w:rsidRPr="00A22442" w:rsidRDefault="009A0C9C">
      <w:pPr>
        <w:spacing w:after="0"/>
        <w:ind w:left="-142"/>
        <w:jc w:val="both"/>
        <w:rPr>
          <w:rFonts w:eastAsia="Montserrat Light"/>
          <w:b/>
        </w:rPr>
      </w:pPr>
    </w:p>
    <w:p w:rsidR="009A0C9C" w:rsidRPr="00A22442" w:rsidRDefault="00EB5032">
      <w:pPr>
        <w:spacing w:after="0"/>
        <w:ind w:left="-142"/>
        <w:rPr>
          <w:rFonts w:eastAsia="Montserrat Light"/>
          <w:b/>
        </w:rPr>
      </w:pPr>
      <w:r w:rsidRPr="00A22442">
        <w:rPr>
          <w:rFonts w:eastAsia="Montserrat Light"/>
          <w:b/>
        </w:rPr>
        <w:t>Wykonawca:</w:t>
      </w:r>
    </w:p>
    <w:tbl>
      <w:tblPr>
        <w:tblStyle w:val="a1"/>
        <w:tblW w:w="921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60"/>
        <w:gridCol w:w="6552"/>
      </w:tblGrid>
      <w:tr w:rsidR="009A0C9C" w:rsidRPr="00A22442" w:rsidTr="00D85F94">
        <w:trPr>
          <w:trHeight w:val="329"/>
        </w:trPr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spacing w:line="360" w:lineRule="auto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Nazwa wykonawcy</w:t>
            </w:r>
          </w:p>
        </w:tc>
        <w:tc>
          <w:tcPr>
            <w:tcW w:w="6552" w:type="dxa"/>
          </w:tcPr>
          <w:p w:rsidR="009A0C9C" w:rsidRPr="00A22442" w:rsidRDefault="009A0C9C">
            <w:pPr>
              <w:spacing w:line="360" w:lineRule="auto"/>
              <w:rPr>
                <w:rFonts w:eastAsia="Montserrat Light"/>
              </w:rPr>
            </w:pPr>
          </w:p>
        </w:tc>
      </w:tr>
      <w:tr w:rsidR="009A0C9C" w:rsidRPr="00A22442" w:rsidTr="00D85F94">
        <w:trPr>
          <w:trHeight w:val="329"/>
        </w:trPr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spacing w:line="360" w:lineRule="auto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Dane adresowe</w:t>
            </w:r>
          </w:p>
        </w:tc>
        <w:tc>
          <w:tcPr>
            <w:tcW w:w="6552" w:type="dxa"/>
          </w:tcPr>
          <w:p w:rsidR="009A0C9C" w:rsidRPr="00A22442" w:rsidRDefault="009A0C9C">
            <w:pPr>
              <w:spacing w:line="360" w:lineRule="auto"/>
              <w:rPr>
                <w:rFonts w:eastAsia="Montserrat Light"/>
              </w:rPr>
            </w:pPr>
          </w:p>
        </w:tc>
      </w:tr>
      <w:tr w:rsidR="009A0C9C" w:rsidRPr="00A22442" w:rsidTr="00D85F94">
        <w:trPr>
          <w:trHeight w:val="329"/>
        </w:trPr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spacing w:line="360" w:lineRule="auto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NIP</w:t>
            </w:r>
          </w:p>
        </w:tc>
        <w:tc>
          <w:tcPr>
            <w:tcW w:w="6552" w:type="dxa"/>
          </w:tcPr>
          <w:p w:rsidR="009A0C9C" w:rsidRPr="00A22442" w:rsidRDefault="009A0C9C">
            <w:pPr>
              <w:spacing w:line="360" w:lineRule="auto"/>
              <w:rPr>
                <w:rFonts w:eastAsia="Montserrat Light"/>
              </w:rPr>
            </w:pPr>
          </w:p>
        </w:tc>
      </w:tr>
      <w:tr w:rsidR="009A0C9C" w:rsidRPr="00A22442" w:rsidTr="00D85F94">
        <w:trPr>
          <w:trHeight w:val="329"/>
        </w:trPr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spacing w:line="360" w:lineRule="auto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 xml:space="preserve">Nr telefonu  </w:t>
            </w:r>
          </w:p>
        </w:tc>
        <w:tc>
          <w:tcPr>
            <w:tcW w:w="6552" w:type="dxa"/>
          </w:tcPr>
          <w:p w:rsidR="009A0C9C" w:rsidRPr="00A22442" w:rsidRDefault="009A0C9C">
            <w:pPr>
              <w:spacing w:line="360" w:lineRule="auto"/>
              <w:rPr>
                <w:rFonts w:eastAsia="Montserrat Light"/>
              </w:rPr>
            </w:pPr>
          </w:p>
        </w:tc>
      </w:tr>
      <w:tr w:rsidR="009A0C9C" w:rsidRPr="00A22442" w:rsidTr="00D85F94">
        <w:trPr>
          <w:trHeight w:val="330"/>
        </w:trPr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spacing w:line="360" w:lineRule="auto"/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Adres e-mail</w:t>
            </w:r>
          </w:p>
        </w:tc>
        <w:tc>
          <w:tcPr>
            <w:tcW w:w="6552" w:type="dxa"/>
          </w:tcPr>
          <w:p w:rsidR="009A0C9C" w:rsidRPr="00A22442" w:rsidRDefault="009A0C9C">
            <w:pPr>
              <w:spacing w:line="360" w:lineRule="auto"/>
              <w:rPr>
                <w:rFonts w:eastAsia="Montserrat Light"/>
              </w:rPr>
            </w:pPr>
          </w:p>
        </w:tc>
      </w:tr>
    </w:tbl>
    <w:p w:rsidR="009A0C9C" w:rsidRPr="00A22442" w:rsidRDefault="009A0C9C">
      <w:pPr>
        <w:spacing w:after="0"/>
        <w:ind w:left="-142"/>
        <w:rPr>
          <w:rFonts w:eastAsia="Montserrat Light"/>
          <w:b/>
        </w:rPr>
      </w:pPr>
    </w:p>
    <w:p w:rsidR="009A0C9C" w:rsidRPr="00A22442" w:rsidRDefault="00EB5032">
      <w:pPr>
        <w:spacing w:after="0"/>
        <w:ind w:left="-142"/>
        <w:rPr>
          <w:rFonts w:eastAsia="Montserrat Light"/>
          <w:b/>
        </w:rPr>
      </w:pPr>
      <w:r w:rsidRPr="00A22442">
        <w:rPr>
          <w:rFonts w:eastAsia="Montserrat Light"/>
          <w:b/>
        </w:rPr>
        <w:t>Reprezentowany przez</w:t>
      </w:r>
    </w:p>
    <w:tbl>
      <w:tblPr>
        <w:tblStyle w:val="a2"/>
        <w:tblW w:w="921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60"/>
        <w:gridCol w:w="6552"/>
      </w:tblGrid>
      <w:tr w:rsidR="009A0C9C" w:rsidRPr="00A22442">
        <w:tc>
          <w:tcPr>
            <w:tcW w:w="2660" w:type="dxa"/>
            <w:shd w:val="clear" w:color="auto" w:fill="F2F2F2"/>
          </w:tcPr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Imię i nazwisko osób (-y) uprawnionej do składania</w:t>
            </w:r>
          </w:p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oświadczenia woli w imieniu Wykonawcy</w:t>
            </w:r>
          </w:p>
        </w:tc>
        <w:tc>
          <w:tcPr>
            <w:tcW w:w="6552" w:type="dxa"/>
          </w:tcPr>
          <w:p w:rsidR="009A0C9C" w:rsidRPr="00A22442" w:rsidRDefault="009A0C9C">
            <w:pPr>
              <w:rPr>
                <w:rFonts w:eastAsia="Montserrat Light"/>
              </w:rPr>
            </w:pPr>
          </w:p>
        </w:tc>
      </w:tr>
    </w:tbl>
    <w:p w:rsidR="009A0C9C" w:rsidRPr="00A22442" w:rsidRDefault="009A0C9C">
      <w:pPr>
        <w:spacing w:after="0"/>
        <w:rPr>
          <w:rFonts w:eastAsia="Montserrat Light"/>
          <w:b/>
        </w:rPr>
      </w:pPr>
    </w:p>
    <w:p w:rsidR="009A0C9C" w:rsidRPr="00A22442" w:rsidRDefault="00EB5032" w:rsidP="008A3267">
      <w:pPr>
        <w:spacing w:after="0"/>
        <w:ind w:left="-142"/>
        <w:rPr>
          <w:rFonts w:eastAsia="Montserrat Light"/>
          <w:b/>
        </w:rPr>
      </w:pPr>
      <w:r w:rsidRPr="00A22442">
        <w:rPr>
          <w:rFonts w:eastAsia="Montserrat Light"/>
          <w:b/>
        </w:rPr>
        <w:t>Oświadcza, co następuje:</w:t>
      </w:r>
    </w:p>
    <w:p w:rsidR="009A0C9C" w:rsidRPr="00A22442" w:rsidRDefault="00EB503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</w:rPr>
      </w:pPr>
      <w:r w:rsidRPr="00A22442">
        <w:rPr>
          <w:rFonts w:eastAsia="Montserrat Light"/>
          <w:b/>
          <w:color w:val="000000"/>
        </w:rPr>
        <w:t>OŚWIADCZENIE O BRAKU PODSTAW DO WYKLUCZENIA</w:t>
      </w:r>
    </w:p>
    <w:p w:rsidR="009A0C9C" w:rsidRPr="00A22442" w:rsidRDefault="00EB5032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eastAsia="Montserrat Light"/>
          <w:color w:val="000000"/>
        </w:rPr>
      </w:pPr>
      <w:r w:rsidRPr="00A22442">
        <w:rPr>
          <w:rFonts w:eastAsia="Montserrat Light"/>
          <w:color w:val="000000"/>
        </w:rPr>
        <w:t>W imieniu Wykonawcy oświadczam, że nie zachodzą w stosunku do reprezentowanego przeze mnie podmiotu przesłanki wykluczenia z postępowania, o których mowa w pkt 5.2. – 5.4. zapytania ofertowego, w tym:</w:t>
      </w:r>
    </w:p>
    <w:p w:rsidR="009A0C9C" w:rsidRPr="00A22442" w:rsidRDefault="00EB503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</w:rPr>
      </w:pPr>
      <w:r w:rsidRPr="00A22442">
        <w:rPr>
          <w:rFonts w:eastAsia="Montserrat Light"/>
          <w:color w:val="000000"/>
        </w:rPr>
        <w:t>nie podlegam wykluczeniu z postępowania na podstawie art. 7 ust. 1 ustawy z dnia 13 kwietnia 2022 r. o szczególnych rozwiązaniach w zakresie przeciwdziałania wspieraniu agresjina Ukrainę oraz służących ochronie bezpieczeństwa narodowego (Dz. U. 2022 poz. 835),</w:t>
      </w:r>
    </w:p>
    <w:p w:rsidR="009A0C9C" w:rsidRPr="00A22442" w:rsidRDefault="00EB503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 w:rsidRPr="00A22442">
        <w:rPr>
          <w:rFonts w:eastAsia="Montserrat Light"/>
          <w:color w:val="000000"/>
        </w:rPr>
        <w:t>nie podlegam wykluczeniu z postępowania na podstawie art. 5k Rady (UE) nr 833/2014 z dnia 31 lipca 2014 r. w sprawie środków ograniczających w związku z działaniami Rosji destabilizującymi sytuację na Ukrainie (Dz.U.UE.L.2014.229.1),</w:t>
      </w:r>
    </w:p>
    <w:p w:rsidR="009A0C9C" w:rsidRPr="008A3267" w:rsidRDefault="00EB5032" w:rsidP="00A2244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 w:rsidRPr="00A22442">
        <w:rPr>
          <w:rFonts w:eastAsia="Montserrat Light"/>
          <w:color w:val="000000"/>
        </w:rPr>
        <w:t xml:space="preserve">nie podlegam wykluczeniu z postępowania na podstawie zapisów Wytycznych dotyczące kwalifikowalności wydatków na lata 2021-2027 z dnia </w:t>
      </w:r>
      <w:r w:rsidR="00DD2EA9">
        <w:rPr>
          <w:rFonts w:eastAsia="Montserrat Light"/>
          <w:color w:val="000000"/>
        </w:rPr>
        <w:t>14</w:t>
      </w:r>
      <w:r w:rsidRPr="00A22442">
        <w:rPr>
          <w:rFonts w:eastAsia="Montserrat Light"/>
          <w:color w:val="000000"/>
        </w:rPr>
        <w:t xml:space="preserve"> </w:t>
      </w:r>
      <w:r w:rsidR="00DD2EA9">
        <w:rPr>
          <w:rFonts w:eastAsia="Montserrat Light"/>
          <w:color w:val="000000"/>
        </w:rPr>
        <w:t>marca 2025</w:t>
      </w:r>
      <w:r w:rsidRPr="00A22442">
        <w:rPr>
          <w:rFonts w:eastAsia="Montserrat Light"/>
          <w:color w:val="000000"/>
        </w:rPr>
        <w:t xml:space="preserve"> r., bowiem nie </w:t>
      </w:r>
      <w:r w:rsidRPr="00A22442">
        <w:rPr>
          <w:rFonts w:eastAsia="Montserrat Light"/>
          <w:color w:val="000000"/>
        </w:rPr>
        <w:lastRenderedPageBreak/>
        <w:t>zachodzi konflikt interesów poprzez występowanie powiązań osobowych i kapitałowych z Zamawiającym.</w:t>
      </w:r>
    </w:p>
    <w:p w:rsidR="008A3267" w:rsidRPr="00A22442" w:rsidRDefault="008A3267" w:rsidP="008A3267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color w:val="000000"/>
        </w:rPr>
      </w:pPr>
    </w:p>
    <w:p w:rsidR="009A0C9C" w:rsidRPr="00A22442" w:rsidRDefault="00EB503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</w:rPr>
      </w:pPr>
      <w:r w:rsidRPr="00A22442">
        <w:rPr>
          <w:rFonts w:eastAsia="Montserrat Light"/>
          <w:b/>
          <w:color w:val="000000"/>
        </w:rPr>
        <w:t>OŚWIADCZENIE SPEŁNIANIU WARUNKÓW UDZIAŁU W POSTĘPOWANIU</w:t>
      </w:r>
    </w:p>
    <w:p w:rsidR="002633D6" w:rsidRDefault="00EB5032" w:rsidP="002633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567" w:hanging="425"/>
        <w:jc w:val="both"/>
      </w:pPr>
      <w:r w:rsidRPr="00A22442">
        <w:rPr>
          <w:rFonts w:eastAsia="Montserrat Light"/>
        </w:rPr>
        <w:t>posiadam kompetencje lub uprawnienia do prowadzenia określonej działalności zawodowej,</w:t>
      </w:r>
    </w:p>
    <w:p w:rsidR="002633D6" w:rsidRDefault="00EB5032" w:rsidP="002633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567" w:hanging="425"/>
        <w:jc w:val="both"/>
      </w:pPr>
      <w:r w:rsidRPr="002633D6">
        <w:rPr>
          <w:rFonts w:eastAsia="Montserrat Light"/>
        </w:rPr>
        <w:t>posiadam niezbędną wiedzę i doświadczenie w zakresie objętym p</w:t>
      </w:r>
      <w:r w:rsidR="002633D6">
        <w:rPr>
          <w:rFonts w:eastAsia="Montserrat Light"/>
        </w:rPr>
        <w:t>rzedmiotem zapytania ofertowego,</w:t>
      </w:r>
    </w:p>
    <w:p w:rsidR="002633D6" w:rsidRDefault="00EB5032" w:rsidP="002633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567" w:hanging="425"/>
        <w:jc w:val="both"/>
      </w:pPr>
      <w:r w:rsidRPr="002633D6">
        <w:rPr>
          <w:rFonts w:eastAsia="Montserrat Light"/>
        </w:rPr>
        <w:t>znajduję się w sytuacji ekonomicznej i finansowej zapewniającej wykonanie zamówienia zgodnie ze szczegółowym opisem przedmiotu zapytania ofertowego;</w:t>
      </w:r>
    </w:p>
    <w:p w:rsidR="002633D6" w:rsidRDefault="00EB5032" w:rsidP="002633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567" w:hanging="425"/>
        <w:jc w:val="both"/>
      </w:pPr>
      <w:r w:rsidRPr="002633D6">
        <w:rPr>
          <w:rFonts w:eastAsia="Montserrat Light"/>
        </w:rPr>
        <w:t>dysponuję odpowiednim potencjałem technicznym i zawodowym do wykonania zamówienia zgodnie ze szczegółowym opisem przedmiotu zapytania ofertowego</w:t>
      </w:r>
      <w:r w:rsidR="00C6524A" w:rsidRPr="002633D6">
        <w:rPr>
          <w:rFonts w:eastAsia="Montserrat Light"/>
        </w:rPr>
        <w:t xml:space="preserve">, </w:t>
      </w:r>
    </w:p>
    <w:p w:rsidR="000B0098" w:rsidRPr="00A22442" w:rsidRDefault="00EB5032" w:rsidP="002633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567" w:hanging="425"/>
        <w:jc w:val="both"/>
      </w:pPr>
      <w:r w:rsidRPr="002633D6">
        <w:rPr>
          <w:rFonts w:eastAsia="Montserrat Light"/>
        </w:rPr>
        <w:t>dysponuję osobami zdolnymi do wykonania zamówienia</w:t>
      </w:r>
      <w:r w:rsidR="002633D6">
        <w:rPr>
          <w:rFonts w:eastAsia="Montserrat Light"/>
        </w:rPr>
        <w:t>,</w:t>
      </w:r>
    </w:p>
    <w:p w:rsidR="000B0098" w:rsidRPr="00A22442" w:rsidRDefault="000B0098" w:rsidP="00F1171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tbl>
      <w:tblPr>
        <w:tblStyle w:val="a3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/>
      </w:tblPr>
      <w:tblGrid>
        <w:gridCol w:w="3968"/>
        <w:gridCol w:w="5320"/>
      </w:tblGrid>
      <w:tr w:rsidR="009A0C9C" w:rsidRPr="00A22442" w:rsidTr="000A579F">
        <w:tc>
          <w:tcPr>
            <w:tcW w:w="2136" w:type="pct"/>
            <w:shd w:val="clear" w:color="auto" w:fill="F2F2F2"/>
            <w:vAlign w:val="center"/>
          </w:tcPr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Data i miejsce złożenia oświadczenia</w:t>
            </w:r>
          </w:p>
        </w:tc>
        <w:tc>
          <w:tcPr>
            <w:tcW w:w="2864" w:type="pct"/>
          </w:tcPr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0A579F" w:rsidRPr="00A22442" w:rsidRDefault="000A579F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</w:tc>
      </w:tr>
      <w:tr w:rsidR="009A0C9C" w:rsidRPr="00A22442" w:rsidTr="000A579F">
        <w:tc>
          <w:tcPr>
            <w:tcW w:w="2136" w:type="pct"/>
            <w:shd w:val="clear" w:color="auto" w:fill="F2F2F2"/>
            <w:vAlign w:val="center"/>
          </w:tcPr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 xml:space="preserve">Podpis osób (-y) uprawnionej do składania Oświadczenia woli </w:t>
            </w:r>
          </w:p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w imieniu Wykonawcy</w:t>
            </w:r>
          </w:p>
        </w:tc>
        <w:tc>
          <w:tcPr>
            <w:tcW w:w="2864" w:type="pct"/>
          </w:tcPr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0A579F" w:rsidRPr="00A22442" w:rsidRDefault="000A579F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</w:tc>
      </w:tr>
      <w:tr w:rsidR="009A0C9C" w:rsidRPr="00A22442" w:rsidTr="000A579F">
        <w:tc>
          <w:tcPr>
            <w:tcW w:w="2136" w:type="pct"/>
            <w:shd w:val="clear" w:color="auto" w:fill="F2F2F2"/>
            <w:vAlign w:val="center"/>
          </w:tcPr>
          <w:p w:rsidR="009A0C9C" w:rsidRPr="00A22442" w:rsidRDefault="009A0C9C">
            <w:pPr>
              <w:rPr>
                <w:rFonts w:eastAsia="Montserrat Light"/>
                <w:b/>
              </w:rPr>
            </w:pPr>
          </w:p>
          <w:p w:rsidR="009A0C9C" w:rsidRPr="00A22442" w:rsidRDefault="00EB5032">
            <w:pPr>
              <w:rPr>
                <w:rFonts w:eastAsia="Montserrat Light"/>
                <w:b/>
              </w:rPr>
            </w:pPr>
            <w:r w:rsidRPr="00A22442">
              <w:rPr>
                <w:rFonts w:eastAsia="Montserrat Light"/>
                <w:b/>
              </w:rPr>
              <w:t>Pieczęć Wykonawcy</w:t>
            </w:r>
          </w:p>
          <w:p w:rsidR="009A0C9C" w:rsidRPr="00A22442" w:rsidRDefault="009A0C9C">
            <w:pPr>
              <w:rPr>
                <w:rFonts w:eastAsia="Montserrat Light"/>
                <w:b/>
              </w:rPr>
            </w:pPr>
          </w:p>
        </w:tc>
        <w:tc>
          <w:tcPr>
            <w:tcW w:w="2864" w:type="pct"/>
          </w:tcPr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  <w:p w:rsidR="009A0C9C" w:rsidRPr="00A22442" w:rsidRDefault="009A0C9C">
            <w:pPr>
              <w:rPr>
                <w:rFonts w:eastAsia="Montserrat Light"/>
              </w:rPr>
            </w:pPr>
          </w:p>
        </w:tc>
      </w:tr>
    </w:tbl>
    <w:p w:rsidR="00A22442" w:rsidRPr="00006192" w:rsidRDefault="00A22442" w:rsidP="00006192">
      <w:pPr>
        <w:rPr>
          <w:rFonts w:eastAsia="Montserrat Light"/>
          <w:b/>
        </w:rPr>
      </w:pPr>
    </w:p>
    <w:sectPr w:rsidR="00A22442" w:rsidRPr="00006192" w:rsidSect="00E66482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40E5" w:rsidRDefault="00E440E5">
      <w:pPr>
        <w:spacing w:after="0" w:line="240" w:lineRule="auto"/>
      </w:pPr>
      <w:r>
        <w:separator/>
      </w:r>
    </w:p>
  </w:endnote>
  <w:endnote w:type="continuationSeparator" w:id="1">
    <w:p w:rsidR="00E440E5" w:rsidRDefault="00E440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C477630-ADF2-4B5B-B1F0-BBFD99CC5513}"/>
    <w:embedBold r:id="rId2" w:fontKey="{7B4AD00E-4A1F-4DED-946C-CE3056DA0DA0}"/>
    <w:embedItalic r:id="rId3" w:fontKey="{F4F99103-815F-482C-956D-F19855F8ADF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sig w:usb0="00000000" w:usb1="00000000" w:usb2="00000000" w:usb3="00000000" w:csb0="00000000" w:csb1="00000000"/>
    <w:embedRegular r:id="rId4" w:fontKey="{597C8B38-2C9D-47AD-BEDE-6752B55FA0E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ontserrat Light">
    <w:charset w:val="EE"/>
    <w:family w:val="auto"/>
    <w:pitch w:val="variable"/>
    <w:sig w:usb0="2000020F" w:usb1="00000003" w:usb2="00000000" w:usb3="00000000" w:csb0="00000197" w:csb1="00000000"/>
    <w:embedRegular r:id="rId5" w:fontKey="{5D98D728-E2B5-43CB-82F3-15B54EFD3669}"/>
    <w:embedBold r:id="rId6" w:fontKey="{C7D6A3F3-569F-4EAC-B967-94E7BD8D59D1}"/>
    <w:embedItalic r:id="rId7" w:fontKey="{9072F513-78FC-4BA9-AC0D-D5A2528A2C6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C78C2BB8-1196-446B-A472-80AB5ABA2FC7}"/>
    <w:embedItalic r:id="rId9" w:fontKey="{4DBB9F3B-6D6D-41E3-93AE-AFAEF384ED5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DA9AF512-0C57-436D-AC1A-9B913CFFD329}"/>
  </w:font>
  <w:font w:name="Montserrat">
    <w:altName w:val="Times New Roman"/>
    <w:charset w:val="EE"/>
    <w:family w:val="auto"/>
    <w:pitch w:val="variable"/>
    <w:sig w:usb0="00000001" w:usb1="00000003" w:usb2="00000000" w:usb3="00000000" w:csb0="00000197" w:csb1="00000000"/>
    <w:embedItalic r:id="rId11" w:fontKey="{E00B1425-BE6C-493F-9C66-C9110464CE6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2" w:fontKey="{4B9E8A3A-215F-4D87-851C-A2B762AAEE96}"/>
    <w:embedBold r:id="rId13" w:fontKey="{4F134726-9EB9-4AB9-9081-563438121642}"/>
  </w:font>
  <w:font w:name="Proxima Nova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  <w:embedBold r:id="rId14" w:fontKey="{C9EC7389-4C3B-4633-9C41-19E0095D6439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5D6" w:rsidRPr="000925D6" w:rsidRDefault="000925D6" w:rsidP="000925D6">
    <w:pPr>
      <w:jc w:val="right"/>
      <w:rPr>
        <w:sz w:val="18"/>
      </w:rPr>
    </w:pPr>
    <w:sdt>
      <w:sdtPr>
        <w:rPr>
          <w:sz w:val="18"/>
        </w:rPr>
        <w:id w:val="250395305"/>
        <w:docPartObj>
          <w:docPartGallery w:val="Page Numbers (Top of Page)"/>
          <w:docPartUnique/>
        </w:docPartObj>
      </w:sdtPr>
      <w:sdtContent>
        <w:r w:rsidRPr="000925D6">
          <w:rPr>
            <w:sz w:val="18"/>
          </w:rPr>
          <w:t xml:space="preserve">Strona </w:t>
        </w:r>
        <w:r w:rsidRPr="000925D6">
          <w:rPr>
            <w:sz w:val="18"/>
          </w:rPr>
          <w:fldChar w:fldCharType="begin"/>
        </w:r>
        <w:r w:rsidRPr="000925D6">
          <w:rPr>
            <w:sz w:val="18"/>
          </w:rPr>
          <w:instrText xml:space="preserve"> PAGE </w:instrText>
        </w:r>
        <w:r w:rsidRPr="000925D6">
          <w:rPr>
            <w:sz w:val="18"/>
          </w:rPr>
          <w:fldChar w:fldCharType="separate"/>
        </w:r>
        <w:r>
          <w:rPr>
            <w:noProof/>
            <w:sz w:val="18"/>
          </w:rPr>
          <w:t>2</w:t>
        </w:r>
        <w:r w:rsidRPr="000925D6">
          <w:rPr>
            <w:sz w:val="18"/>
          </w:rPr>
          <w:fldChar w:fldCharType="end"/>
        </w:r>
        <w:r w:rsidRPr="000925D6">
          <w:rPr>
            <w:sz w:val="18"/>
          </w:rPr>
          <w:t xml:space="preserve"> z </w:t>
        </w:r>
        <w:r w:rsidRPr="000925D6">
          <w:rPr>
            <w:sz w:val="18"/>
          </w:rPr>
          <w:fldChar w:fldCharType="begin"/>
        </w:r>
        <w:r w:rsidRPr="000925D6">
          <w:rPr>
            <w:sz w:val="18"/>
          </w:rPr>
          <w:instrText xml:space="preserve"> NUMPAGES  </w:instrText>
        </w:r>
        <w:r w:rsidRPr="000925D6">
          <w:rPr>
            <w:sz w:val="18"/>
          </w:rPr>
          <w:fldChar w:fldCharType="separate"/>
        </w:r>
        <w:r>
          <w:rPr>
            <w:noProof/>
            <w:sz w:val="18"/>
          </w:rPr>
          <w:t>2</w:t>
        </w:r>
        <w:r w:rsidRPr="000925D6">
          <w:rPr>
            <w:sz w:val="18"/>
          </w:rPr>
          <w:fldChar w:fldCharType="end"/>
        </w:r>
      </w:sdtContent>
    </w:sdt>
  </w:p>
  <w:p w:rsidR="003A16CF" w:rsidRPr="00A22442" w:rsidRDefault="003A16CF">
    <w:pPr>
      <w:pStyle w:val="Stopka"/>
      <w:rPr>
        <w:sz w:val="16"/>
        <w:szCs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40E5" w:rsidRDefault="00E440E5">
      <w:pPr>
        <w:spacing w:after="0" w:line="240" w:lineRule="auto"/>
      </w:pPr>
      <w:r>
        <w:separator/>
      </w:r>
    </w:p>
  </w:footnote>
  <w:footnote w:type="continuationSeparator" w:id="1">
    <w:p w:rsidR="00E440E5" w:rsidRDefault="00E440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0C9C" w:rsidRDefault="00A224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 w:rsidRPr="00A22442">
      <w:rPr>
        <w:noProof/>
        <w:color w:val="000000"/>
      </w:rPr>
      <w:drawing>
        <wp:inline distT="0" distB="0" distL="0" distR="0">
          <wp:extent cx="5733415" cy="538456"/>
          <wp:effectExtent l="19050" t="0" r="635" b="0"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3415" cy="53845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2633D6" w:rsidRDefault="002633D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B258E"/>
    <w:multiLevelType w:val="multilevel"/>
    <w:tmpl w:val="83108AF2"/>
    <w:lvl w:ilvl="0">
      <w:start w:val="1"/>
      <w:numFmt w:val="lowerLetter"/>
      <w:lvlText w:val="%1."/>
      <w:lvlJc w:val="left"/>
      <w:pPr>
        <w:ind w:left="1425" w:hanging="360"/>
      </w:pPr>
      <w:rPr>
        <w:rFonts w:ascii="Calibri" w:hAnsi="Calibri" w:cs="Calibri" w:hint="default"/>
        <w:b w:val="0"/>
        <w:bCs w:val="0"/>
      </w:rPr>
    </w:lvl>
    <w:lvl w:ilvl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24A336D6"/>
    <w:multiLevelType w:val="multilevel"/>
    <w:tmpl w:val="009CB88A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Montserrat Light" w:hAnsi="Calibri" w:cs="Calibri" w:hint="default"/>
      </w:r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>
    <w:nsid w:val="33A20ABE"/>
    <w:multiLevelType w:val="multilevel"/>
    <w:tmpl w:val="6F4AD4DA"/>
    <w:lvl w:ilvl="0">
      <w:start w:val="1"/>
      <w:numFmt w:val="bullet"/>
      <w:lvlText w:val=""/>
      <w:lvlJc w:val="left"/>
      <w:pPr>
        <w:ind w:left="1425" w:hanging="360"/>
      </w:pPr>
      <w:rPr>
        <w:rFonts w:ascii="Wingdings" w:hAnsi="Wingdings" w:hint="default"/>
        <w:b w:val="0"/>
        <w:bCs w:val="0"/>
      </w:rPr>
    </w:lvl>
    <w:lvl w:ilvl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65BD3ED2"/>
    <w:multiLevelType w:val="hybridMultilevel"/>
    <w:tmpl w:val="5C3CF5E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8413658"/>
    <w:multiLevelType w:val="multilevel"/>
    <w:tmpl w:val="0034028A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hyphenationZone w:val="425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9A0C9C"/>
    <w:rsid w:val="00006192"/>
    <w:rsid w:val="00030956"/>
    <w:rsid w:val="000925D6"/>
    <w:rsid w:val="000A0F8F"/>
    <w:rsid w:val="000A579F"/>
    <w:rsid w:val="000B0098"/>
    <w:rsid w:val="000F6AEC"/>
    <w:rsid w:val="0011299F"/>
    <w:rsid w:val="00166BFB"/>
    <w:rsid w:val="00191C1E"/>
    <w:rsid w:val="001B03BB"/>
    <w:rsid w:val="001E219C"/>
    <w:rsid w:val="00245A97"/>
    <w:rsid w:val="002633D6"/>
    <w:rsid w:val="0026688F"/>
    <w:rsid w:val="00273BED"/>
    <w:rsid w:val="002F75F6"/>
    <w:rsid w:val="003002F4"/>
    <w:rsid w:val="0030677C"/>
    <w:rsid w:val="00382944"/>
    <w:rsid w:val="003A16CF"/>
    <w:rsid w:val="003A5BEA"/>
    <w:rsid w:val="003B762E"/>
    <w:rsid w:val="0049013E"/>
    <w:rsid w:val="004B6687"/>
    <w:rsid w:val="004F3896"/>
    <w:rsid w:val="005420FD"/>
    <w:rsid w:val="005452D6"/>
    <w:rsid w:val="00553E9F"/>
    <w:rsid w:val="005C514F"/>
    <w:rsid w:val="005D50BB"/>
    <w:rsid w:val="00607B04"/>
    <w:rsid w:val="00644E03"/>
    <w:rsid w:val="00652841"/>
    <w:rsid w:val="006773D6"/>
    <w:rsid w:val="006B2F8C"/>
    <w:rsid w:val="006C15CA"/>
    <w:rsid w:val="006C40AE"/>
    <w:rsid w:val="007C3810"/>
    <w:rsid w:val="007D0894"/>
    <w:rsid w:val="007D7B10"/>
    <w:rsid w:val="007E4750"/>
    <w:rsid w:val="00817051"/>
    <w:rsid w:val="00851E33"/>
    <w:rsid w:val="008A3267"/>
    <w:rsid w:val="008B169B"/>
    <w:rsid w:val="008D17A3"/>
    <w:rsid w:val="008D5793"/>
    <w:rsid w:val="009920DE"/>
    <w:rsid w:val="009A0C9C"/>
    <w:rsid w:val="009D5F3F"/>
    <w:rsid w:val="00A22442"/>
    <w:rsid w:val="00A415E7"/>
    <w:rsid w:val="00A447E5"/>
    <w:rsid w:val="00A63551"/>
    <w:rsid w:val="00A70C81"/>
    <w:rsid w:val="00AB2080"/>
    <w:rsid w:val="00AD58DA"/>
    <w:rsid w:val="00AF128D"/>
    <w:rsid w:val="00B421AC"/>
    <w:rsid w:val="00B62836"/>
    <w:rsid w:val="00B65CB7"/>
    <w:rsid w:val="00B80676"/>
    <w:rsid w:val="00B840F2"/>
    <w:rsid w:val="00BC302C"/>
    <w:rsid w:val="00C6524A"/>
    <w:rsid w:val="00CB67A9"/>
    <w:rsid w:val="00D53371"/>
    <w:rsid w:val="00D55660"/>
    <w:rsid w:val="00D83D7A"/>
    <w:rsid w:val="00D85F94"/>
    <w:rsid w:val="00D95745"/>
    <w:rsid w:val="00DC4588"/>
    <w:rsid w:val="00DD2EA9"/>
    <w:rsid w:val="00DE54C0"/>
    <w:rsid w:val="00E440E5"/>
    <w:rsid w:val="00E66482"/>
    <w:rsid w:val="00E95AD6"/>
    <w:rsid w:val="00EB5032"/>
    <w:rsid w:val="00EB53D5"/>
    <w:rsid w:val="00F11716"/>
    <w:rsid w:val="00F359D9"/>
    <w:rsid w:val="00F36C9C"/>
    <w:rsid w:val="00F63BCF"/>
    <w:rsid w:val="00F65135"/>
    <w:rsid w:val="00FA5E27"/>
    <w:rsid w:val="00FC13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66482"/>
  </w:style>
  <w:style w:type="paragraph" w:styleId="Nagwek1">
    <w:name w:val="heading 1"/>
    <w:basedOn w:val="Normalny"/>
    <w:next w:val="Normalny"/>
    <w:uiPriority w:val="9"/>
    <w:qFormat/>
    <w:rsid w:val="00E6648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E6648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E6648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E6648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E66482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E6648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rsid w:val="00E6648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E66482"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rsid w:val="00E66482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6648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E6648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sid w:val="00E6648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rsid w:val="00E6648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rsid w:val="00E6648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3A16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A16CF"/>
  </w:style>
  <w:style w:type="paragraph" w:styleId="Stopka">
    <w:name w:val="footer"/>
    <w:basedOn w:val="Normalny"/>
    <w:link w:val="StopkaZnak"/>
    <w:uiPriority w:val="99"/>
    <w:unhideWhenUsed/>
    <w:rsid w:val="003A16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A16CF"/>
  </w:style>
  <w:style w:type="table" w:styleId="Tabela-Siatka">
    <w:name w:val="Table Grid"/>
    <w:basedOn w:val="Standardowy"/>
    <w:uiPriority w:val="39"/>
    <w:rsid w:val="007C38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acimagecontainer">
    <w:name w:val="wacimagecontainer"/>
    <w:basedOn w:val="Domylnaczcionkaakapitu"/>
    <w:rsid w:val="001B03BB"/>
  </w:style>
  <w:style w:type="paragraph" w:styleId="Akapitzlist">
    <w:name w:val="List Paragraph"/>
    <w:basedOn w:val="Normalny"/>
    <w:uiPriority w:val="34"/>
    <w:qFormat/>
    <w:rsid w:val="008D5793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A224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224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</Pages>
  <Words>354</Words>
  <Characters>2125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domowy komputerek</cp:lastModifiedBy>
  <cp:revision>96</cp:revision>
  <dcterms:created xsi:type="dcterms:W3CDTF">2025-03-04T14:49:00Z</dcterms:created>
  <dcterms:modified xsi:type="dcterms:W3CDTF">2026-04-27T14:11:00Z</dcterms:modified>
</cp:coreProperties>
</file>